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х. Ганькин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356018, Ставропольский край, Новоалександровский р-н, Ганькин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131661 кв.м ± 101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8341C5" w:rsidRDefault="008341C5"/>
    <w:p w:rsidR="008341C5" w:rsidRDefault="00060131">
      <w:r>
        <w:br w:type="page"/>
      </w:r>
    </w:p>
    <w:p w:rsidR="008341C5" w:rsidRDefault="008341C5">
      <w:pPr>
        <w:sectPr w:rsidR="008341C5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060131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06013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06013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6013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6013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6013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6013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6013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6013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6013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6013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6013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6013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6013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6013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60131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60131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6013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6013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6013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6013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6013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6013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522812.70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1235390.20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522685.59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1235387.50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522629.33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1235854.35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522592.82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1236120.15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522567.64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1236325.55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522601.22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1236320.21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522619.92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1236312.91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522634.04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1236299.94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522647.28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1236280.50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522662.26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1236271.28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522684.78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1236254.72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522694.23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1236241.75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522702.13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1236196.18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522713.94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1236133.87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522722.77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1236089.23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522739.83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1236055.81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522753.47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1236000.05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522793.58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1235805.74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522818.17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1235670.87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522824.23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1235619.72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522820.96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1235576.85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522817.60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1235536.76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522824.64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1235487.45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522830.46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1235462.36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522824.37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1235417.61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522816.34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1235401.65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06013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522812.70</w:t>
            </w:r>
          </w:p>
        </w:tc>
        <w:tc>
          <w:tcPr>
            <w:tcW w:w="1562" w:type="dxa"/>
          </w:tcPr>
          <w:p w:rsidR="006E1041" w:rsidRPr="002E6E74" w:rsidRDefault="0006013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1235390.20</w:t>
            </w:r>
          </w:p>
        </w:tc>
        <w:tc>
          <w:tcPr>
            <w:tcW w:w="2134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06013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06013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06013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06013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06013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06013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06013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r w:rsidRPr="002E6E74">
              <w:rPr>
                <w:sz w:val="20"/>
              </w:rPr>
              <w:t>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06013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06013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06013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06013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06013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06013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06013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060131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06013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06013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8341C5" w:rsidRDefault="008341C5"/>
    <w:p w:rsidR="008341C5" w:rsidRDefault="00060131">
      <w:r>
        <w:br w:type="page"/>
      </w:r>
    </w:p>
    <w:p w:rsidR="008341C5" w:rsidRDefault="008341C5">
      <w:pPr>
        <w:sectPr w:rsidR="008341C5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060131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060131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060131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0448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060131" w:rsidP="00094F15">
            <w:pPr>
              <w:jc w:val="center"/>
            </w:pPr>
            <w:r>
              <w:rPr>
                <w:noProof/>
              </w:rPr>
              <w:pict>
                <v:shape id="Rcd12582ae7cb4b57" o:spid="_x0000_s1143" style="position:absolute;left:0;text-align:left;margin-left:12pt;margin-top:25pt;width:483pt;height:540.75pt;z-index:-251707904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D960B5" w:rsidRDefault="00060131">
            <w:r>
              <w:rPr>
                <w:noProof/>
              </w:rPr>
              <w:pict>
                <v:line id="_x0000_s1142" style="position:absolute;flip:x y;z-index:251609600" from="9.15pt,201.8pt" to="7.75pt,267.3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610624" from="7.75pt,267.3pt" to="248.4pt,296.3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611648" from="248.4pt,296.3pt" to="385.35pt,315.1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612672" from="385.35pt,315.1pt" to="491.25pt,328.1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613696" from="491.25pt,328.1pt" to="488.5pt,310.8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614720" from="488.5pt,310.8pt" to="484.7pt,301.15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615744" from="484.7pt,301.15pt" to="478.05pt,293.9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616768" from="478.05pt,293.9pt" to="468pt,287.05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617792" from="468pt,287.05pt" to="463.25pt,279.35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618816" from="463.25pt,279.35pt" to="454.75pt,267.75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619840" from="454.75pt,267.75pt" to="448.05pt,262.85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620864" from="448.05pt,262.85pt" to="424.55pt,258.8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621888" from="424.55pt,258.8pt" to="392.45pt,252.7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622912" from="392.45pt,252.7pt" to="369.45pt,248.1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623936" from="369.45pt,248.15pt" to="352.2pt,239.35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624960" from="352.2pt,239.35pt" to="323.45pt,232.35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625984" from="323.45pt,232.35pt" to="223.35pt,211.65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627008" from="223.35pt,211.65pt" to="153.8pt,199pt" strokecolor="red" strokeweight=".57pt"/>
              </w:pict>
            </w:r>
            <w:r>
              <w:rPr>
                <w:noProof/>
              </w:rPr>
              <w:pict>
                <v:line id="_x0000_s1124" style="position:absolute;flip:x y;z-index:251628032" from="153.8pt,199pt" to="127.45pt,195.85pt" strokecolor="red" strokeweight=".57pt"/>
              </w:pict>
            </w:r>
            <w:r>
              <w:rPr>
                <w:noProof/>
              </w:rPr>
              <w:pict>
                <v:line id="_x0000_s1123" style="position:absolute;flip:x y;z-index:251629056" from="127.45pt,195.85pt" to="105.35pt,197.55pt" strokecolor="red" strokeweight=".57pt"/>
              </w:pict>
            </w:r>
            <w:r>
              <w:rPr>
                <w:noProof/>
              </w:rPr>
              <w:pict>
                <v:line id="_x0000_s1122" style="position:absolute;flip:x y;z-index:251630080" from="105.35pt,197.55pt" to="84.7pt,199.3pt" strokecolor="red" strokeweight=".57pt"/>
              </w:pict>
            </w:r>
            <w:r>
              <w:rPr>
                <w:noProof/>
              </w:rPr>
              <w:pict>
                <v:line id="_x0000_s1121" style="position:absolute;flip:x y;z-index:251631104" from="84.7pt,199.3pt" to="59.3pt,195.65pt" strokecolor="red" strokeweight=".57pt"/>
              </w:pict>
            </w:r>
            <w:r>
              <w:rPr>
                <w:noProof/>
              </w:rPr>
              <w:pict>
                <v:line id="_x0000_s1120" style="position:absolute;flip:x y;z-index:251632128" from="59.3pt,195.65pt" to="46.35pt,192.65pt" strokecolor="red" strokeweight=".57pt"/>
              </w:pict>
            </w:r>
            <w:r>
              <w:rPr>
                <w:noProof/>
              </w:rPr>
              <w:pict>
                <v:line id="_x0000_s1119" style="position:absolute;flip:x y;z-index:251633152" from="46.35pt,192.65pt" to="23.3pt,195.8pt" strokecolor="red" strokeweight=".57pt"/>
              </w:pict>
            </w:r>
            <w:r>
              <w:rPr>
                <w:noProof/>
              </w:rPr>
              <w:pict>
                <v:line id="_x0000_s1118" style="position:absolute;flip:x y;z-index:251634176" from="23.3pt,195.8pt" to="15.05pt,199.9pt" strokecolor="red" strokeweight=".57pt"/>
              </w:pict>
            </w:r>
            <w:r>
              <w:rPr>
                <w:noProof/>
              </w:rPr>
              <w:pict>
                <v:line id="_x0000_s1117" style="position:absolute;flip:x y;z-index:251635200" from="15.05pt,199.9pt" to="9.15pt,201.8pt" strokecolor="red" strokeweight=".57pt"/>
              </w:pict>
            </w:r>
            <w:r>
              <w:rPr>
                <w:noProof/>
              </w:rPr>
              <w:pict>
                <v:oval id="_x0000_s1116" style="position:absolute;margin-left:7.75pt;margin-top:200.4pt;width:2.85pt;height:2.85pt;z-index:251636224" fillcolor="black"/>
              </w:pict>
            </w:r>
            <w:r>
              <w:rPr>
                <w:noProof/>
              </w:rPr>
              <w:pict>
                <v:oval id="_x0000_s1115" style="position:absolute;margin-left:6.35pt;margin-top:265.9pt;width:2.85pt;height:2.85pt;z-index:251637248" fillcolor="black"/>
              </w:pict>
            </w:r>
            <w:r>
              <w:rPr>
                <w:noProof/>
              </w:rPr>
              <w:pict>
                <v:oval id="_x0000_s1114" style="position:absolute;margin-left:246.95pt;margin-top:294.9pt;width:2.85pt;height:2.85pt;z-index:251638272" fillcolor="black"/>
              </w:pict>
            </w:r>
            <w:r>
              <w:rPr>
                <w:noProof/>
              </w:rPr>
              <w:pict>
                <v:oval id="_x0000_s1113" style="position:absolute;margin-left:383.95pt;margin-top:313.7pt;width:2.85pt;height:2.85pt;z-index:251639296" fillcolor="black"/>
              </w:pict>
            </w:r>
            <w:r>
              <w:rPr>
                <w:noProof/>
              </w:rPr>
              <w:pict>
                <v:oval id="_x0000_s1112" style="position:absolute;margin-left:489.8pt;margin-top:326.7pt;width:2.85pt;height:2.85pt;z-index:251640320" fillcolor="black"/>
              </w:pict>
            </w:r>
            <w:r>
              <w:rPr>
                <w:noProof/>
              </w:rPr>
              <w:pict>
                <v:oval id="_x0000_s1111" style="position:absolute;margin-left:487.05pt;margin-top:309.4pt;width:2.85pt;height:2.85pt;z-index:251641344" fillcolor="black"/>
              </w:pict>
            </w:r>
            <w:r>
              <w:rPr>
                <w:noProof/>
              </w:rPr>
              <w:pict>
                <v:oval id="_x0000_s1110" style="position:absolute;margin-left:483.3pt;margin-top:299.75pt;width:2.85pt;height:2.85pt;z-index:251642368" fillcolor="black"/>
              </w:pict>
            </w:r>
            <w:r>
              <w:rPr>
                <w:noProof/>
              </w:rPr>
              <w:pict>
                <v:oval id="_x0000_s1109" style="position:absolute;margin-left:476.6pt;margin-top:292.45pt;width:2.85pt;height:2.85pt;z-index:251643392" fillcolor="black"/>
              </w:pict>
            </w:r>
            <w:r>
              <w:rPr>
                <w:noProof/>
              </w:rPr>
              <w:pict>
                <v:oval id="_x0000_s1108" style="position:absolute;margin-left:466.6pt;margin-top:285.65pt;width:2.85pt;height:2.85pt;z-index:251644416" fillcolor="black"/>
              </w:pict>
            </w:r>
            <w:r>
              <w:rPr>
                <w:noProof/>
              </w:rPr>
              <w:pict>
                <v:oval id="_x0000_s1107" style="position:absolute;margin-left:461.85pt;margin-top:277.9pt;width:2.85pt;height:2.85pt;z-index:251645440" fillcolor="black"/>
              </w:pict>
            </w:r>
            <w:r>
              <w:rPr>
                <w:noProof/>
              </w:rPr>
              <w:pict>
                <v:oval id="_x0000_s1106" style="position:absolute;margin-left:453.3pt;margin-top:266.3pt;width:2.85pt;height:2.85pt;z-index:251646464" fillcolor="black"/>
              </w:pict>
            </w:r>
            <w:r>
              <w:rPr>
                <w:noProof/>
              </w:rPr>
              <w:pict>
                <v:oval id="_x0000_s1105" style="position:absolute;margin-left:446.6pt;margin-top:261.45pt;width:2.85pt;height:2.85pt;z-index:251647488" fillcolor="black"/>
              </w:pict>
            </w:r>
            <w:r>
              <w:rPr>
                <w:noProof/>
              </w:rPr>
              <w:pict>
                <v:oval id="_x0000_s1104" style="position:absolute;margin-left:423.15pt;margin-top:257.35pt;width:2.85pt;height:2.85pt;z-index:251648512" fillcolor="black"/>
              </w:pict>
            </w:r>
            <w:r>
              <w:rPr>
                <w:noProof/>
              </w:rPr>
              <w:pict>
                <v:oval id="_x0000_s1103" style="position:absolute;margin-left:391pt;margin-top:251.3pt;width:2.85pt;height:2.85pt;z-index:251649536" fillcolor="black"/>
              </w:pict>
            </w:r>
            <w:r>
              <w:rPr>
                <w:noProof/>
              </w:rPr>
              <w:pict>
                <v:oval id="_x0000_s1102" style="position:absolute;margin-left:368pt;margin-top:246.75pt;width:2.85pt;height:2.85pt;z-index:251650560" fillcolor="black"/>
              </w:pict>
            </w:r>
            <w:r>
              <w:rPr>
                <w:noProof/>
              </w:rPr>
              <w:pict>
                <v:oval id="_x0000_s1101" style="position:absolute;margin-left:350.8pt;margin-top:237.95pt;width:2.85pt;height:2.85pt;z-index:251651584" fillcolor="black"/>
              </w:pict>
            </w:r>
            <w:r>
              <w:rPr>
                <w:noProof/>
              </w:rPr>
              <w:pict>
                <v:oval id="_x0000_s1100" style="position:absolute;margin-left:322.05pt;margin-top:230.9pt;width:2.85pt;height:2.85pt;z-index:251652608" fillcolor="black"/>
              </w:pict>
            </w:r>
            <w:r>
              <w:rPr>
                <w:noProof/>
              </w:rPr>
              <w:pict>
                <v:oval id="_x0000_s1099" style="position:absolute;margin-left:221.9pt;margin-top:210.25pt;width:2.85pt;height:2.85pt;z-index:251653632" fillcolor="black"/>
              </w:pict>
            </w:r>
            <w:r>
              <w:rPr>
                <w:noProof/>
              </w:rPr>
              <w:pict>
                <v:oval id="_x0000_s1098" style="position:absolute;margin-left:152.4pt;margin-top:197.55pt;width:2.85pt;height:2.85pt;z-index:251654656" fillcolor="black"/>
              </w:pict>
            </w:r>
            <w:r>
              <w:rPr>
                <w:noProof/>
              </w:rPr>
              <w:pict>
                <v:oval id="_x0000_s1097" style="position:absolute;margin-left:126.05pt;margin-top:194.45pt;width:2.85pt;height:2.85pt;z-index:251655680" fillcolor="black"/>
              </w:pict>
            </w:r>
            <w:r>
              <w:rPr>
                <w:noProof/>
              </w:rPr>
              <w:pict>
                <v:oval id="_x0000_s1096" style="position:absolute;margin-left:103.95pt;margin-top:196.15pt;width:2.85pt;height:2.85pt;z-index:251656704" fillcolor="black"/>
              </w:pict>
            </w:r>
            <w:r>
              <w:rPr>
                <w:noProof/>
              </w:rPr>
              <w:pict>
                <v:oval id="_x0000_s1095" style="position:absolute;margin-left:83.3pt;margin-top:197.85pt;width:2.85pt;height:2.85pt;z-index:251657728" fillcolor="black"/>
              </w:pict>
            </w:r>
            <w:r>
              <w:rPr>
                <w:noProof/>
              </w:rPr>
              <w:pict>
                <v:oval id="_x0000_s1094" style="position:absolute;margin-left:57.85pt;margin-top:194.25pt;width:2.85pt;height:2.85pt;z-index:251658752" fillcolor="black"/>
              </w:pict>
            </w:r>
            <w:r>
              <w:rPr>
                <w:noProof/>
              </w:rPr>
              <w:pict>
                <v:oval id="_x0000_s1093" style="position:absolute;margin-left:44.95pt;margin-top:191.25pt;width:2.85pt;height:2.85pt;z-index:251659776" fillcolor="black"/>
              </w:pict>
            </w:r>
            <w:r>
              <w:rPr>
                <w:noProof/>
              </w:rPr>
              <w:pict>
                <v:oval id="_x0000_s1092" style="position:absolute;margin-left:21.85pt;margin-top:194.35pt;width:2.85pt;height:2.85pt;z-index:251660800" fillcolor="black"/>
              </w:pict>
            </w:r>
            <w:r>
              <w:rPr>
                <w:noProof/>
              </w:rPr>
              <w:pict>
                <v:oval id="_x0000_s1091" style="position:absolute;margin-left:13.65pt;margin-top:198.5pt;width:2.85pt;height:2.85pt;z-index:251661824" fillcolor="black"/>
              </w:pict>
            </w:r>
            <w:r>
              <w:rPr>
                <w:noProof/>
              </w:rPr>
              <w:pict>
                <v:oval id="_x0000_s1090" style="position:absolute;margin-left:7.75pt;margin-top:200.4pt;width:2.85pt;height:2.85pt;z-index:251662848" fillcolor="black"/>
              </w:pict>
            </w:r>
            <w:r>
              <w:rPr>
                <w:noProof/>
              </w:rPr>
              <w:pict>
                <v:shape id="_x0000_s1089" style="position:absolute;margin-left:12pt;margin-top:189.1pt;width:25pt;height:36pt;z-index:251663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11.1pt;margin-top:255.1pt;width:25pt;height:36pt;z-index:251664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44.8pt;margin-top:280.4pt;width:25pt;height:36pt;z-index:251665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381.8pt;margin-top:299.2pt;width:25pt;height:36pt;z-index:251666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463.3pt;margin-top:315.45pt;width:25pt;height:36pt;z-index:251667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457.85pt;margin-top:308.7pt;width:25pt;height:36pt;z-index:251668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455.4pt;margin-top:302pt;width:25pt;height:36pt;z-index:251670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450.85pt;margin-top:297.2pt;width:25pt;height:36pt;z-index:251671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440.05pt;margin-top:289.65pt;width:25pt;height:36pt;z-index:251672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424.15pt;margin-top:280.5pt;width:35pt;height:36pt;z-index:251673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417.95pt;margin-top:270.5pt;width:34pt;height:36pt;z-index:251674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413.75pt;margin-top:268pt;width:35pt;height:36pt;z-index:251675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392.6pt;margin-top:264.6pt;width:35pt;height:36pt;z-index:251676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360.35pt;margin-top:258.5pt;width:35pt;height:36pt;z-index:251677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335.85pt;margin-top:253.55pt;width:35pt;height:36pt;z-index:251678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318.4pt;margin-top:244.65pt;width:35pt;height:36pt;z-index:251679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291.05pt;margin-top:238.05pt;width:35pt;height:36pt;z-index:251680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191.25pt;margin-top:217.45pt;width:35pt;height:36pt;z-index:251681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122.2pt;margin-top:204.85pt;width:35pt;height:36pt;z-index:251682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97.2pt;margin-top:201.85pt;width:35pt;height:36pt;z-index:251683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101.25pt;margin-top:203.5pt;width:35pt;height:36pt;z-index:251684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54.4pt;margin-top:205.25pt;width:35pt;height:36pt;z-index:251685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27.25pt;margin-top:201.45pt;width:35pt;height:36pt;z-index:251686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15.85pt;margin-top:198.65pt;width:35pt;height:36pt;z-index:251687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21.55pt;margin-top:201.3pt;width:35pt;height:36pt;z-index:251688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14.2pt;margin-top:205.1pt;width:35pt;height:36pt;z-index:251689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690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960B5" w:rsidRDefault="00060131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060131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06013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6013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6013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6013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060131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060131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5500</w:t>
            </w:r>
          </w:p>
          <w:p w:rsidR="009063A1" w:rsidRPr="00401181" w:rsidRDefault="00060131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060131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060131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060131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060131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060131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6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</w:t>
                  </w:r>
                  <w:r w:rsidRPr="00CA1EE7">
                    <w:t>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6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</w:t>
                  </w:r>
                  <w:r w:rsidRPr="00CA1EE7">
                    <w:t xml:space="preserve">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6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</w:t>
                  </w:r>
                  <w:r w:rsidRPr="00CA1EE7">
                    <w:t>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6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</w:t>
                  </w:r>
                  <w:r w:rsidRPr="00CA1EE7">
                    <w:t>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5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</w:t>
                  </w:r>
                  <w:r w:rsidRPr="00CA1EE7">
                    <w:t>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5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060131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060131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5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5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5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5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060131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5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060131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5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060131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0652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060131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60131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51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60131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60131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50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60131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49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60131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0755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060131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4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60131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4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060131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060131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4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60131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60131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4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60131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060131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060131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4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060131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060131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060131" w:rsidP="00876251">
                  <w:pPr>
                    <w:jc w:val="center"/>
                  </w:pPr>
                  <w:r w:rsidRPr="00D05387">
                    <w:rPr>
                      <w:noProof/>
                    </w:rPr>
                    <w:drawing>
                      <wp:anchor distT="0" distB="0" distL="114300" distR="114300" simplePos="0" relativeHeight="251605504" behindDoc="0" locked="0" layoutInCell="1" allowOverlap="1" wp14:anchorId="67BD8219" wp14:editId="6C34DD7C">
                        <wp:simplePos x="0" y="0"/>
                        <wp:positionH relativeFrom="column">
                          <wp:posOffset>923290</wp:posOffset>
                        </wp:positionH>
                        <wp:positionV relativeFrom="paragraph">
                          <wp:posOffset>-621665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060131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060131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060131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060131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060131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060131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060131" w:rsidP="00E82666"/>
        </w:tc>
      </w:tr>
    </w:tbl>
    <w:p w:rsidR="00000000" w:rsidRDefault="00060131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1C5" w:rsidRDefault="005D39FF">
      <w:r>
        <w:separator/>
      </w:r>
    </w:p>
  </w:endnote>
  <w:endnote w:type="continuationSeparator" w:id="0">
    <w:p w:rsidR="008341C5" w:rsidRDefault="005D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60131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60131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60131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060131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060131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1C5" w:rsidRDefault="005D39FF">
      <w:r>
        <w:separator/>
      </w:r>
    </w:p>
  </w:footnote>
  <w:footnote w:type="continuationSeparator" w:id="0">
    <w:p w:rsidR="008341C5" w:rsidRDefault="005D3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060131"/>
    <w:rsid w:val="005D39FF"/>
    <w:rsid w:val="006B070E"/>
    <w:rsid w:val="008341C5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5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922</Words>
  <Characters>5258</Characters>
  <Application>Microsoft Office Word</Application>
  <DocSecurity>0</DocSecurity>
  <Lines>43</Lines>
  <Paragraphs>12</Paragraphs>
  <ScaleCrop>false</ScaleCrop>
  <Company/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2020-08-31T12:00:00Z</dcterms:created>
  <dcterms:modified xsi:type="dcterms:W3CDTF">2020-08-31T12:00:00Z</dcterms:modified>
</cp:coreProperties>
</file>